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6C8AA531" w:rsidR="00C77813" w:rsidRPr="00601144" w:rsidRDefault="00FE53F3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05.07</w:t>
      </w:r>
      <w:r w:rsidR="00070422">
        <w:rPr>
          <w:b w:val="0"/>
          <w:sz w:val="28"/>
          <w:szCs w:val="28"/>
        </w:rPr>
        <w:t>.2022</w:t>
      </w:r>
      <w:r w:rsidR="00C77813"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</w:t>
      </w:r>
      <w:r w:rsidR="00046047">
        <w:rPr>
          <w:b w:val="0"/>
          <w:sz w:val="28"/>
          <w:szCs w:val="28"/>
        </w:rPr>
        <w:t xml:space="preserve">                               </w:t>
      </w:r>
      <w:r w:rsidR="00C77813" w:rsidRPr="00601144">
        <w:rPr>
          <w:b w:val="0"/>
          <w:sz w:val="28"/>
          <w:szCs w:val="28"/>
        </w:rPr>
        <w:t>№</w:t>
      </w:r>
      <w:r w:rsidR="00DB32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234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D7264C4" w14:textId="77777777" w:rsidR="00046047" w:rsidRDefault="00C77813" w:rsidP="00046047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B5DCB" w14:textId="36F624CF"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046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E53F3">
        <w:rPr>
          <w:rFonts w:ascii="Times New Roman" w:hAnsi="Times New Roman" w:cs="Times New Roman"/>
          <w:sz w:val="28"/>
          <w:szCs w:val="28"/>
        </w:rPr>
        <w:t>6 месяцев</w:t>
      </w:r>
      <w:r w:rsidR="0059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E53F3">
        <w:rPr>
          <w:rFonts w:ascii="Times New Roman" w:hAnsi="Times New Roman" w:cs="Times New Roman"/>
          <w:sz w:val="28"/>
          <w:szCs w:val="28"/>
        </w:rPr>
        <w:t>2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</w:p>
    <w:p w14:paraId="1730FAE2" w14:textId="36A9F26E"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</w:t>
      </w:r>
      <w:r w:rsidR="00765D01">
        <w:rPr>
          <w:color w:val="000000" w:themeColor="text1"/>
          <w:sz w:val="28"/>
          <w:szCs w:val="28"/>
        </w:rPr>
        <w:t>от 30.12.2021</w:t>
      </w:r>
      <w:r w:rsidR="00046047" w:rsidRPr="009034FA">
        <w:rPr>
          <w:color w:val="000000" w:themeColor="text1"/>
          <w:sz w:val="28"/>
          <w:szCs w:val="28"/>
        </w:rPr>
        <w:t xml:space="preserve">г.  № </w:t>
      </w:r>
      <w:r w:rsidR="00765D01">
        <w:rPr>
          <w:color w:val="000000" w:themeColor="text1"/>
          <w:sz w:val="28"/>
          <w:szCs w:val="28"/>
        </w:rPr>
        <w:t>284</w:t>
      </w:r>
      <w:r w:rsidR="00046047" w:rsidRPr="009034FA">
        <w:rPr>
          <w:color w:val="000000" w:themeColor="text1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«</w:t>
      </w:r>
      <w:proofErr w:type="spellStart"/>
      <w:r w:rsidR="00046047" w:rsidRPr="009034FA">
        <w:rPr>
          <w:color w:val="000000" w:themeColor="text1"/>
          <w:sz w:val="28"/>
          <w:szCs w:val="28"/>
        </w:rPr>
        <w:t>Ресурсо</w:t>
      </w:r>
      <w:proofErr w:type="spellEnd"/>
      <w:r w:rsidR="00046047" w:rsidRPr="009034FA">
        <w:rPr>
          <w:color w:val="000000" w:themeColor="text1"/>
          <w:sz w:val="28"/>
          <w:szCs w:val="28"/>
        </w:rPr>
        <w:t>-энергосбережение</w:t>
      </w:r>
      <w:proofErr w:type="gramEnd"/>
      <w:r w:rsidR="00046047" w:rsidRPr="009034FA">
        <w:rPr>
          <w:color w:val="000000" w:themeColor="text1"/>
          <w:sz w:val="28"/>
          <w:szCs w:val="28"/>
        </w:rPr>
        <w:t xml:space="preserve"> и повышение энергетической эффективности Пешковского сельского поселения» на 202</w:t>
      </w:r>
      <w:r w:rsidR="00FE53F3">
        <w:rPr>
          <w:color w:val="000000" w:themeColor="text1"/>
          <w:sz w:val="28"/>
          <w:szCs w:val="28"/>
        </w:rPr>
        <w:t>2</w:t>
      </w:r>
      <w:r w:rsidR="00046047" w:rsidRPr="009034FA">
        <w:rPr>
          <w:color w:val="000000" w:themeColor="text1"/>
          <w:sz w:val="28"/>
          <w:szCs w:val="28"/>
        </w:rPr>
        <w:t xml:space="preserve"> год»</w:t>
      </w:r>
      <w:r w:rsidR="00CA023C">
        <w:rPr>
          <w:color w:val="000000" w:themeColor="text1"/>
          <w:sz w:val="28"/>
          <w:szCs w:val="28"/>
        </w:rPr>
        <w:t>.</w:t>
      </w:r>
    </w:p>
    <w:p w14:paraId="0469F32A" w14:textId="71B058AE"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14:paraId="6FA2517F" w14:textId="727B4C95"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14:paraId="411D5AAA" w14:textId="178EBA8E" w:rsidR="00C77813" w:rsidRPr="00601144" w:rsidRDefault="00C77813" w:rsidP="00FE53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04604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E53F3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046047">
        <w:rPr>
          <w:rFonts w:ascii="Times New Roman" w:hAnsi="Times New Roman" w:cs="Times New Roman"/>
          <w:sz w:val="28"/>
          <w:szCs w:val="28"/>
        </w:rPr>
        <w:t>202</w:t>
      </w:r>
      <w:r w:rsidR="00FE53F3">
        <w:rPr>
          <w:rFonts w:ascii="Times New Roman" w:hAnsi="Times New Roman" w:cs="Times New Roman"/>
          <w:sz w:val="28"/>
          <w:szCs w:val="28"/>
        </w:rPr>
        <w:t>2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FE53F3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42486001" w14:textId="5B634C33"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14:paraId="4E31BFC3" w14:textId="77777777" w:rsidR="00FE53F3" w:rsidRDefault="00FE53F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983767E" w14:textId="77777777" w:rsidR="00FE53F3" w:rsidRDefault="00FE53F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bookmarkEnd w:id="0"/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4562CC8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68FB5ECB" w14:textId="6C4508F3"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FE53F3">
        <w:rPr>
          <w:rFonts w:ascii="Times New Roman" w:hAnsi="Times New Roman" w:cs="Times New Roman"/>
          <w:sz w:val="26"/>
          <w:szCs w:val="26"/>
        </w:rPr>
        <w:t>234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 </w:t>
      </w:r>
      <w:r w:rsidR="00FE53F3">
        <w:rPr>
          <w:rFonts w:ascii="Times New Roman" w:hAnsi="Times New Roman" w:cs="Times New Roman"/>
          <w:sz w:val="26"/>
          <w:szCs w:val="26"/>
        </w:rPr>
        <w:t>05</w:t>
      </w:r>
      <w:r w:rsidR="00070422">
        <w:rPr>
          <w:rFonts w:ascii="Times New Roman" w:hAnsi="Times New Roman" w:cs="Times New Roman"/>
          <w:sz w:val="26"/>
          <w:szCs w:val="26"/>
        </w:rPr>
        <w:t>.0</w:t>
      </w:r>
      <w:r w:rsidR="00FE53F3">
        <w:rPr>
          <w:rFonts w:ascii="Times New Roman" w:hAnsi="Times New Roman" w:cs="Times New Roman"/>
          <w:sz w:val="26"/>
          <w:szCs w:val="26"/>
        </w:rPr>
        <w:t>7</w:t>
      </w:r>
      <w:r w:rsidR="00070422">
        <w:rPr>
          <w:rFonts w:ascii="Times New Roman" w:hAnsi="Times New Roman" w:cs="Times New Roman"/>
          <w:sz w:val="26"/>
          <w:szCs w:val="26"/>
        </w:rPr>
        <w:t>.2022</w:t>
      </w:r>
      <w:r w:rsidR="005E044E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C1DA7DC" w14:textId="77777777" w:rsidR="00046047" w:rsidRPr="00046047" w:rsidRDefault="00046047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708EF4" w14:textId="7777777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14:paraId="0F28EE20" w14:textId="15E2885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об исполнении плана реализации муниципальной программы «</w:t>
      </w:r>
      <w:proofErr w:type="spellStart"/>
      <w:r w:rsidRPr="00046047">
        <w:rPr>
          <w:rFonts w:ascii="Times New Roman" w:hAnsi="Times New Roman" w:cs="Times New Roman"/>
          <w:sz w:val="26"/>
          <w:szCs w:val="26"/>
        </w:rPr>
        <w:t>Ресурсо</w:t>
      </w:r>
      <w:proofErr w:type="spellEnd"/>
      <w:r w:rsidRPr="00046047">
        <w:rPr>
          <w:rFonts w:ascii="Times New Roman" w:hAnsi="Times New Roman" w:cs="Times New Roman"/>
          <w:sz w:val="26"/>
          <w:szCs w:val="26"/>
        </w:rPr>
        <w:t xml:space="preserve">-энергосбережение и повышение энергетической эффективности </w:t>
      </w:r>
      <w:r w:rsidR="007760B3" w:rsidRPr="00046047">
        <w:rPr>
          <w:rFonts w:ascii="Times New Roman" w:hAnsi="Times New Roman" w:cs="Times New Roman"/>
          <w:sz w:val="26"/>
          <w:szCs w:val="26"/>
        </w:rPr>
        <w:t>Пешков</w:t>
      </w:r>
      <w:r w:rsidRPr="00046047">
        <w:rPr>
          <w:rFonts w:ascii="Times New Roman" w:hAnsi="Times New Roman" w:cs="Times New Roman"/>
          <w:sz w:val="26"/>
          <w:szCs w:val="26"/>
        </w:rPr>
        <w:t xml:space="preserve">ского сельского поселения» </w:t>
      </w:r>
      <w:r w:rsidR="00046047" w:rsidRPr="00046047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FE53F3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="00046047" w:rsidRPr="00046047">
        <w:rPr>
          <w:rFonts w:ascii="Times New Roman" w:hAnsi="Times New Roman" w:cs="Times New Roman"/>
          <w:sz w:val="26"/>
          <w:szCs w:val="26"/>
        </w:rPr>
        <w:t>202</w:t>
      </w:r>
      <w:r w:rsidR="00FE53F3">
        <w:rPr>
          <w:rFonts w:ascii="Times New Roman" w:hAnsi="Times New Roman" w:cs="Times New Roman"/>
          <w:sz w:val="26"/>
          <w:szCs w:val="26"/>
        </w:rPr>
        <w:t>2</w:t>
      </w:r>
      <w:r w:rsidR="00046047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044000B" w14:textId="77777777"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984"/>
        <w:gridCol w:w="1701"/>
        <w:gridCol w:w="1560"/>
        <w:gridCol w:w="1701"/>
        <w:gridCol w:w="1701"/>
        <w:gridCol w:w="141"/>
        <w:gridCol w:w="1338"/>
        <w:gridCol w:w="80"/>
        <w:gridCol w:w="1134"/>
        <w:gridCol w:w="1559"/>
      </w:tblGrid>
      <w:tr w:rsidR="00C77813" w:rsidRPr="00046047" w14:paraId="0A9CCF26" w14:textId="77777777" w:rsidTr="009D5BF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7CF112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&lt;4&gt;</w:t>
            </w:r>
          </w:p>
          <w:p w14:paraId="4767B2C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31E7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14:paraId="63E7387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23E53721" w:rsidR="00C77813" w:rsidRPr="00046047" w:rsidRDefault="00046047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ческая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06052871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неосвоен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и причины их </w:t>
            </w:r>
            <w:r w:rsidR="00046047" w:rsidRPr="00046047">
              <w:rPr>
                <w:rFonts w:ascii="Times New Roman" w:hAnsi="Times New Roman" w:cs="Times New Roman"/>
                <w:sz w:val="26"/>
                <w:szCs w:val="26"/>
              </w:rPr>
              <w:t>не освоения</w:t>
            </w:r>
          </w:p>
        </w:tc>
      </w:tr>
      <w:tr w:rsidR="00C77813" w:rsidRPr="00046047" w14:paraId="4ABEEA77" w14:textId="77777777" w:rsidTr="009D5BF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14:paraId="2A9F8DFC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2B80C4A8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046047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813" w:rsidRPr="00046047" w14:paraId="22AF1EEB" w14:textId="77777777" w:rsidTr="009D5BF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7813" w:rsidRPr="00046047" w14:paraId="054CDCD2" w14:textId="77777777" w:rsidTr="009D5BFF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Подпрограмма 1. «</w:t>
            </w: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Энергосбережение и повышение энергетической эффективности в сельских поселениях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7813" w:rsidRPr="00046047" w14:paraId="1A2EEF9F" w14:textId="77777777" w:rsidTr="009D5BFF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замене ламп накаливания и других неэффективных элементов систем освещения</w:t>
            </w:r>
            <w:r w:rsidR="000756C3"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, изготовление энергетических паспортов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7760B3"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</w:t>
            </w: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Снижение </w:t>
            </w:r>
            <w:proofErr w:type="gram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фактических</w:t>
            </w:r>
            <w:proofErr w:type="gramEnd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proofErr w:type="spell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энергозатрат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2ECCF97C" w:rsidR="00C77813" w:rsidRPr="00046047" w:rsidRDefault="00FE53F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1B8" w14:textId="77777777" w:rsidR="00FE53F3" w:rsidRDefault="00FE53F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  <w:p w14:paraId="1295DC3E" w14:textId="4B0FC345" w:rsidR="00C77813" w:rsidRPr="00046047" w:rsidRDefault="00F6321E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2F3F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отсутствие потребности</w:t>
            </w:r>
          </w:p>
        </w:tc>
      </w:tr>
      <w:tr w:rsidR="00C77813" w:rsidRPr="00046047" w14:paraId="77432ED4" w14:textId="77777777" w:rsidTr="009D5B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7A47C669" w:rsidR="00C77813" w:rsidRPr="00046047" w:rsidRDefault="00FE53F3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36C2F89F" w:rsidR="00C77813" w:rsidRPr="00046047" w:rsidRDefault="00E91BD2" w:rsidP="00FE53F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</w:tbl>
    <w:p w14:paraId="676869AF" w14:textId="77777777"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6D4E0" w14:textId="77777777" w:rsidR="002C36E1" w:rsidRDefault="002C36E1" w:rsidP="00C77813">
      <w:pPr>
        <w:spacing w:after="0" w:line="240" w:lineRule="auto"/>
      </w:pPr>
      <w:r>
        <w:separator/>
      </w:r>
    </w:p>
  </w:endnote>
  <w:endnote w:type="continuationSeparator" w:id="0">
    <w:p w14:paraId="4D7312E0" w14:textId="77777777" w:rsidR="002C36E1" w:rsidRDefault="002C36E1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268CC" w14:textId="77777777" w:rsidR="002C36E1" w:rsidRDefault="002C36E1" w:rsidP="00C77813">
      <w:pPr>
        <w:spacing w:after="0" w:line="240" w:lineRule="auto"/>
      </w:pPr>
      <w:r>
        <w:separator/>
      </w:r>
    </w:p>
  </w:footnote>
  <w:footnote w:type="continuationSeparator" w:id="0">
    <w:p w14:paraId="533C18EF" w14:textId="77777777" w:rsidR="002C36E1" w:rsidRDefault="002C36E1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46047"/>
    <w:rsid w:val="00070422"/>
    <w:rsid w:val="000756C3"/>
    <w:rsid w:val="000C438C"/>
    <w:rsid w:val="00152D6A"/>
    <w:rsid w:val="001920B5"/>
    <w:rsid w:val="00291D03"/>
    <w:rsid w:val="002B0F75"/>
    <w:rsid w:val="002C36E1"/>
    <w:rsid w:val="003036DB"/>
    <w:rsid w:val="00363DFA"/>
    <w:rsid w:val="00393FCC"/>
    <w:rsid w:val="003A676A"/>
    <w:rsid w:val="00413DA9"/>
    <w:rsid w:val="0042795C"/>
    <w:rsid w:val="00430A15"/>
    <w:rsid w:val="004339A2"/>
    <w:rsid w:val="00452DC6"/>
    <w:rsid w:val="004D10CF"/>
    <w:rsid w:val="004F2A20"/>
    <w:rsid w:val="005274BF"/>
    <w:rsid w:val="00593222"/>
    <w:rsid w:val="005E044E"/>
    <w:rsid w:val="005E6D0B"/>
    <w:rsid w:val="00674212"/>
    <w:rsid w:val="006B4FAD"/>
    <w:rsid w:val="00700AB7"/>
    <w:rsid w:val="00757A14"/>
    <w:rsid w:val="00765D01"/>
    <w:rsid w:val="00770012"/>
    <w:rsid w:val="007760B3"/>
    <w:rsid w:val="00776EB8"/>
    <w:rsid w:val="007D5530"/>
    <w:rsid w:val="008C4448"/>
    <w:rsid w:val="009034FA"/>
    <w:rsid w:val="009D00B4"/>
    <w:rsid w:val="009D5BFF"/>
    <w:rsid w:val="00AE145B"/>
    <w:rsid w:val="00BF00E7"/>
    <w:rsid w:val="00C15129"/>
    <w:rsid w:val="00C77813"/>
    <w:rsid w:val="00CA023C"/>
    <w:rsid w:val="00D21220"/>
    <w:rsid w:val="00D34358"/>
    <w:rsid w:val="00DB329C"/>
    <w:rsid w:val="00DD3E5E"/>
    <w:rsid w:val="00DE3126"/>
    <w:rsid w:val="00E26D61"/>
    <w:rsid w:val="00E8744E"/>
    <w:rsid w:val="00E91BD2"/>
    <w:rsid w:val="00EF2F3F"/>
    <w:rsid w:val="00F6321E"/>
    <w:rsid w:val="00F704CD"/>
    <w:rsid w:val="00FB10C9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18</cp:revision>
  <cp:lastPrinted>2022-02-14T12:03:00Z</cp:lastPrinted>
  <dcterms:created xsi:type="dcterms:W3CDTF">2021-03-10T10:39:00Z</dcterms:created>
  <dcterms:modified xsi:type="dcterms:W3CDTF">2022-07-05T12:01:00Z</dcterms:modified>
</cp:coreProperties>
</file>