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6" w:rsidRPr="0025111C" w:rsidRDefault="000509B6" w:rsidP="000509B6">
      <w:pPr>
        <w:pStyle w:val="a3"/>
        <w:rPr>
          <w:b/>
          <w:szCs w:val="28"/>
        </w:rPr>
      </w:pPr>
      <w:bookmarkStart w:id="0" w:name="_GoBack"/>
      <w:bookmarkEnd w:id="0"/>
      <w:r w:rsidRPr="0025111C">
        <w:rPr>
          <w:b/>
          <w:szCs w:val="28"/>
        </w:rPr>
        <w:t>РОССИЙСКАЯ ФЕДЕРАЦИЯ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7F608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0509B6" w:rsidRPr="0025111C" w:rsidRDefault="000509B6" w:rsidP="000509B6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Default="000509B6" w:rsidP="000509B6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0509B6" w:rsidRPr="0025111C" w:rsidRDefault="000509B6" w:rsidP="000509B6">
      <w:pPr>
        <w:pStyle w:val="a5"/>
        <w:spacing w:line="240" w:lineRule="auto"/>
        <w:rPr>
          <w:sz w:val="28"/>
          <w:szCs w:val="28"/>
        </w:rPr>
      </w:pPr>
    </w:p>
    <w:p w:rsidR="000509B6" w:rsidRPr="00601144" w:rsidRDefault="00231E11" w:rsidP="000509B6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6593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</w:t>
      </w:r>
      <w:r w:rsidR="000509B6" w:rsidRPr="00601144">
        <w:rPr>
          <w:b w:val="0"/>
          <w:sz w:val="28"/>
          <w:szCs w:val="28"/>
        </w:rPr>
        <w:t>.2019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</w:t>
      </w:r>
      <w:r>
        <w:rPr>
          <w:b w:val="0"/>
          <w:sz w:val="28"/>
          <w:szCs w:val="28"/>
        </w:rPr>
        <w:tab/>
        <w:t xml:space="preserve">№ </w:t>
      </w:r>
      <w:r w:rsidR="007F6087">
        <w:rPr>
          <w:b w:val="0"/>
          <w:sz w:val="28"/>
          <w:szCs w:val="28"/>
        </w:rPr>
        <w:t>161</w:t>
      </w:r>
    </w:p>
    <w:p w:rsidR="000509B6" w:rsidRDefault="007F6087" w:rsidP="007F6087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509B6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7F6087" w:rsidRPr="00601144" w:rsidRDefault="007F6087" w:rsidP="007F6087">
      <w:pPr>
        <w:pStyle w:val="a5"/>
        <w:spacing w:line="240" w:lineRule="auto"/>
        <w:rPr>
          <w:kern w:val="2"/>
          <w:sz w:val="28"/>
          <w:szCs w:val="28"/>
        </w:rPr>
      </w:pPr>
    </w:p>
    <w:p w:rsidR="000509B6" w:rsidRPr="00601144" w:rsidRDefault="000509B6" w:rsidP="000509B6">
      <w:pPr>
        <w:ind w:right="467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8"/>
          <w:szCs w:val="28"/>
        </w:rPr>
        <w:t>Пешков</w:t>
      </w:r>
      <w:r w:rsidRPr="0025111C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0509B6" w:rsidRPr="00601144" w:rsidRDefault="000509B6" w:rsidP="000509B6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F65935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F65935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7F6087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F65935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F65935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7F6087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F65935">
        <w:rPr>
          <w:bCs/>
          <w:kern w:val="2"/>
          <w:sz w:val="28"/>
          <w:szCs w:val="28"/>
        </w:rPr>
        <w:t>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F65935">
        <w:rPr>
          <w:bCs/>
          <w:kern w:val="2"/>
          <w:sz w:val="28"/>
          <w:szCs w:val="28"/>
        </w:rPr>
        <w:t>359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r w:rsidR="007F6087">
        <w:rPr>
          <w:kern w:val="2"/>
          <w:sz w:val="28"/>
          <w:szCs w:val="28"/>
        </w:rPr>
        <w:t>Пешков</w:t>
      </w:r>
      <w:r w:rsidRPr="0025111C">
        <w:rPr>
          <w:kern w:val="2"/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7F6087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8"/>
          <w:szCs w:val="28"/>
        </w:rPr>
        <w:t>Пешков</w:t>
      </w:r>
      <w:r w:rsidRPr="0025111C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0509B6" w:rsidRPr="00601144" w:rsidRDefault="000509B6" w:rsidP="000509B6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7F608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0509B6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0509B6" w:rsidRPr="00601144" w:rsidRDefault="000509B6" w:rsidP="000509B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509B6" w:rsidRPr="00601144" w:rsidRDefault="00F65935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509B6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509B6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509B6" w:rsidRPr="00601144" w:rsidRDefault="007F6087" w:rsidP="00050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0509B6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</w:r>
      <w:r w:rsidR="000509B6"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F65935"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0509B6" w:rsidRPr="00601144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509B6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509B6" w:rsidRPr="00933568" w:rsidRDefault="00231E11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F65935">
        <w:rPr>
          <w:rFonts w:ascii="Times New Roman" w:hAnsi="Times New Roman" w:cs="Times New Roman"/>
          <w:sz w:val="24"/>
          <w:szCs w:val="24"/>
        </w:rPr>
        <w:t>161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59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.07.2019 г.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r w:rsidR="007F6087">
        <w:rPr>
          <w:rFonts w:ascii="Times New Roman" w:hAnsi="Times New Roman"/>
          <w:kern w:val="2"/>
          <w:sz w:val="24"/>
          <w:szCs w:val="24"/>
        </w:rPr>
        <w:t>Пешков</w:t>
      </w:r>
      <w:r w:rsidRPr="000509B6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0509B6" w:rsidRPr="00933568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09B6" w:rsidRPr="00933568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>работы производятся 2 раза в год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планируются во 2 полугодии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также содержание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1064,1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работ, оказанных услуг</w:t>
            </w:r>
          </w:p>
        </w:tc>
      </w:tr>
      <w:tr w:rsidR="000509B6" w:rsidRPr="00933568" w:rsidTr="000656D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F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09B6"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50F38">
              <w:rPr>
                <w:rFonts w:ascii="Times New Roman" w:hAnsi="Times New Roman" w:cs="Times New Roman"/>
                <w:sz w:val="24"/>
                <w:szCs w:val="24"/>
              </w:rPr>
              <w:t xml:space="preserve"> не заключен договор</w:t>
            </w:r>
          </w:p>
        </w:tc>
      </w:tr>
      <w:tr w:rsidR="000509B6" w:rsidRPr="00933568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E516F9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1624,1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/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B6"/>
    <w:rsid w:val="000509B6"/>
    <w:rsid w:val="0009319B"/>
    <w:rsid w:val="001C02CD"/>
    <w:rsid w:val="00231E11"/>
    <w:rsid w:val="0023534C"/>
    <w:rsid w:val="00350F38"/>
    <w:rsid w:val="00367DCC"/>
    <w:rsid w:val="0047323A"/>
    <w:rsid w:val="007F6087"/>
    <w:rsid w:val="00874624"/>
    <w:rsid w:val="00C3355B"/>
    <w:rsid w:val="00DA5C56"/>
    <w:rsid w:val="00DD7A56"/>
    <w:rsid w:val="00E516F9"/>
    <w:rsid w:val="00ED73A5"/>
    <w:rsid w:val="00F65935"/>
    <w:rsid w:val="00F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2019-08-21T07:08:00Z</cp:lastPrinted>
  <dcterms:created xsi:type="dcterms:W3CDTF">2019-10-25T05:42:00Z</dcterms:created>
  <dcterms:modified xsi:type="dcterms:W3CDTF">2019-10-25T05:42:00Z</dcterms:modified>
</cp:coreProperties>
</file>