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C776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CF8ADF0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ПЕШКОВСКОГО СЕЛЬСКОГО ПОСЕЛЕНИЯ</w:t>
      </w:r>
    </w:p>
    <w:p w14:paraId="6B35D99B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14:paraId="0BE9EE3F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59FC2" w14:textId="77777777" w:rsidR="00AB04D3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AEAA25" w14:textId="77777777" w:rsid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23106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F7605" w14:textId="7B961AD8" w:rsidR="00AB04D3" w:rsidRPr="00AB04D3" w:rsidRDefault="00703417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Пешково</w:t>
      </w:r>
    </w:p>
    <w:p w14:paraId="0BBF5232" w14:textId="77777777"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0FA5E" w14:textId="77777777"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1B674" w14:textId="31A5B666" w:rsidR="00A0561F" w:rsidRDefault="00A0561F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Плана реализации муниципальной программы 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поселении» на 202</w:t>
      </w:r>
      <w:r w:rsidR="0088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</w:p>
    <w:p w14:paraId="34D12C80" w14:textId="77777777" w:rsidR="00987755" w:rsidRDefault="00987755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7A4F25B" w14:textId="77777777" w:rsidR="00987755" w:rsidRPr="00A0561F" w:rsidRDefault="00987755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DF26E50" w14:textId="7F69D44D" w:rsidR="00A0561F" w:rsidRPr="00987755" w:rsidRDefault="00987755" w:rsidP="009877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77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постановлением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постановлением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Администрации Пешковского сельского поселения от 30.10.2018 № 201 «Об утверждении муниципальной программы «Обеспечение общественного порядка и противодействие преступности в Пешковском сельском поселении»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сельского поселения</w:t>
      </w:r>
    </w:p>
    <w:p w14:paraId="087EEA6D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07F418B7" w14:textId="77777777" w:rsidR="00A0561F" w:rsidRPr="0037512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512F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14:paraId="3A64D20A" w14:textId="77777777"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8DA8DE4" w14:textId="6F31E4CC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7034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ского сельского поселения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поселении»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8861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14:paraId="03824FE1" w14:textId="77777777"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7034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ского сельского поселения.</w:t>
      </w:r>
    </w:p>
    <w:p w14:paraId="393F1B5E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14:paraId="4509BA91" w14:textId="77777777"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72937" w14:textId="77777777"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14:paraId="4204E2F8" w14:textId="3C581519" w:rsidR="00A0561F" w:rsidRPr="00A0561F" w:rsidRDefault="00703417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0561F" w:rsidRPr="00A0561F" w:rsidSect="00A0561F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поселения 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А.В.Ковалев</w:t>
      </w:r>
    </w:p>
    <w:p w14:paraId="50842294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782F637A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14:paraId="4D0825BF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70341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</w:p>
    <w:p w14:paraId="4C9CF5EA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14:paraId="3C92F091" w14:textId="7583C7B6" w:rsidR="00A0561F" w:rsidRPr="00A0561F" w:rsidRDefault="00987755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</w:t>
      </w:r>
      <w:r w:rsidR="008861F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8861F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8861FA">
        <w:rPr>
          <w:rFonts w:ascii="Times New Roman" w:eastAsia="Times New Roman" w:hAnsi="Times New Roman" w:cs="Times New Roman"/>
          <w:sz w:val="24"/>
          <w:szCs w:val="24"/>
          <w:lang w:eastAsia="ar-SA"/>
        </w:rPr>
        <w:t>211</w:t>
      </w:r>
    </w:p>
    <w:p w14:paraId="6C23CD5B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89FE5E" w14:textId="77777777" w:rsidR="00A0561F" w:rsidRPr="00A0561F" w:rsidRDefault="00A0561F" w:rsidP="00A05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14:paraId="2CF01B9D" w14:textId="7A94E7B4" w:rsid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ском сельском поселении» </w:t>
      </w:r>
      <w:r w:rsidR="003751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8861F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12602A1C" w14:textId="77777777" w:rsidR="00987755" w:rsidRPr="00A0561F" w:rsidRDefault="00987755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3C2002" w14:textId="77777777" w:rsidR="00987755" w:rsidRPr="00470E77" w:rsidRDefault="00987755" w:rsidP="009877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987755" w:rsidRPr="00470E77" w14:paraId="054F02D5" w14:textId="77777777" w:rsidTr="001929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A2B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B5D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1BDBD2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270EA796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E93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7B4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C1F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109145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3221" w14:textId="77777777" w:rsidR="00987755" w:rsidRPr="00470E77" w:rsidRDefault="00987755" w:rsidP="0019295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F97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15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8F9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987755" w:rsidRPr="00470E77" w14:paraId="0D308884" w14:textId="77777777" w:rsidTr="001929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599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C7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1ED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BC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0A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0F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DAD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E4F4711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C43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BF2" w14:textId="77777777" w:rsidR="00987755" w:rsidRPr="00470E77" w:rsidRDefault="00987755" w:rsidP="0019295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94E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55" w:rsidRPr="00470E77" w14:paraId="0157844D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5C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09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6D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30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204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3C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CA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84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7B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707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755" w:rsidRPr="00470E77" w14:paraId="03E6D403" w14:textId="77777777" w:rsidTr="0019295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216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DBE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6BED266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987755" w:rsidRPr="00470E77" w14:paraId="78908AC2" w14:textId="77777777" w:rsidTr="0019295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4C1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CC3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14:paraId="1E5A46DB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403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042" w14:textId="77777777" w:rsidR="00987755" w:rsidRPr="00470E77" w:rsidRDefault="00987755" w:rsidP="001929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48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59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79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9E6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69D" w14:textId="062E0CF0" w:rsidR="00987755" w:rsidRPr="00470E77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755"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AC2" w14:textId="7FA88BAF" w:rsidR="00987755" w:rsidRPr="00273B6E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14:paraId="6E7AD028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987755" w:rsidRPr="00470E77" w14:paraId="2DD29C6F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AF9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E19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lang w:eastAsia="ru-RU"/>
              </w:rPr>
              <w:t>Основное мероприятие 1.2.</w:t>
            </w:r>
          </w:p>
          <w:p w14:paraId="4339FE2D" w14:textId="77777777" w:rsidR="00987755" w:rsidRPr="00470E77" w:rsidRDefault="00987755" w:rsidP="0019295C">
            <w:pPr>
              <w:rPr>
                <w:color w:val="000000"/>
              </w:rPr>
            </w:pPr>
            <w:r w:rsidRPr="00470E77">
              <w:t>Усиление антитеррористической 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DE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DF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D9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D3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F5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38E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576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8C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51E34EEA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104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CE5" w14:textId="77777777" w:rsidR="00987755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14:paraId="41FB47A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5C4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9F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9CB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49E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59D" w14:textId="23B54251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55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62" w14:textId="3FD5539F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55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227" w14:textId="16DF1EC9" w:rsidR="00987755" w:rsidRPr="00470E77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755"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D0E" w14:textId="0E137769" w:rsidR="00987755" w:rsidRPr="00273B6E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755" w:rsidRPr="00273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F10896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987755" w:rsidRPr="00470E77" w14:paraId="4D02ED70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A8E" w14:textId="77777777" w:rsidR="00987755" w:rsidRPr="00273B6E" w:rsidRDefault="00987755" w:rsidP="001929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14:paraId="656E215E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987755" w:rsidRPr="00470E77" w14:paraId="6CC972D1" w14:textId="77777777" w:rsidTr="0019295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6C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3DD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>Основное мероприятие 2.1. С</w:t>
            </w:r>
            <w:r w:rsidRPr="00470E77">
              <w:rPr>
                <w:bCs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bCs/>
              </w:rPr>
              <w:t>Пешков</w:t>
            </w:r>
            <w:r w:rsidRPr="00470E77">
              <w:rPr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5C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07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8A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DE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EB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A5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F1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BA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1C51FA6C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FE1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945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E3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445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D4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46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1D8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C4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49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36C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6CC5D2B6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FF4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865" w14:textId="77777777" w:rsidR="00987755" w:rsidRPr="00450250" w:rsidRDefault="00987755" w:rsidP="0019295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95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19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 xml:space="preserve">ском </w:t>
            </w:r>
            <w:r w:rsidRPr="00450250">
              <w:rPr>
                <w:rFonts w:ascii="Times New Roman" w:hAnsi="Times New Roman" w:cs="Times New Roman"/>
              </w:rPr>
              <w:lastRenderedPageBreak/>
              <w:t>сельском поселении и увеличение 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2C8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3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8F8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D34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F4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6AB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6A6E157E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31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6AE" w14:textId="77777777" w:rsidR="00987755" w:rsidRPr="00450250" w:rsidRDefault="00987755" w:rsidP="0019295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4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49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A3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4A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D57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33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EA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73A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4643F538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27E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2FA41EF2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987755" w:rsidRPr="00470E77" w14:paraId="34B8AF30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DE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D9F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3.1.</w:t>
            </w:r>
          </w:p>
          <w:p w14:paraId="7CAE4F0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0AE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6E9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80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A0B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43A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534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775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5A1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2C95DE92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BF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B05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3.2.</w:t>
            </w:r>
          </w:p>
          <w:p w14:paraId="2414504D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983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1A2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B9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77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112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04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B3C" w14:textId="3E406214" w:rsidR="00987755" w:rsidRPr="00470E77" w:rsidRDefault="008861FA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5AA" w14:textId="352F4E1D" w:rsidR="00987755" w:rsidRPr="00273B6E" w:rsidRDefault="008861FA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  <w:r w:rsidR="00987755"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потребности</w:t>
            </w:r>
          </w:p>
        </w:tc>
      </w:tr>
      <w:tr w:rsidR="00987755" w:rsidRPr="00470E77" w14:paraId="58A96EF9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947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14:paraId="636FF22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87755" w:rsidRPr="00470E77" w14:paraId="209454A6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81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C28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4.1.</w:t>
            </w:r>
          </w:p>
          <w:p w14:paraId="02DC8DC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D9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81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E9D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916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19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62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F4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A3D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0C479C2B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A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21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84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77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31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20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17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B0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3A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509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55" w:rsidRPr="00470E77" w14:paraId="5AC4FD87" w14:textId="77777777" w:rsidTr="0019295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58E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A7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AA7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07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ED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E9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DDA" w14:textId="23F13B46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376" w14:textId="317EA602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C08" w14:textId="4695227B" w:rsidR="00987755" w:rsidRPr="00470E77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39E" w14:textId="1A15F965" w:rsidR="00987755" w:rsidRPr="00273B6E" w:rsidRDefault="008861FA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23F08AC" w14:textId="77777777" w:rsidR="00987755" w:rsidRPr="00470E77" w:rsidRDefault="00987755" w:rsidP="00987755"/>
    <w:p w14:paraId="573C8626" w14:textId="77777777"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34D93" w14:textId="77777777" w:rsidR="006A0FC1" w:rsidRPr="00AB04D3" w:rsidRDefault="006A0FC1" w:rsidP="00F4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FC1" w:rsidRPr="00AB04D3" w:rsidSect="00A0561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D3"/>
    <w:rsid w:val="001C41F6"/>
    <w:rsid w:val="0037512F"/>
    <w:rsid w:val="00485395"/>
    <w:rsid w:val="005A0BAE"/>
    <w:rsid w:val="0066733F"/>
    <w:rsid w:val="006A0FC1"/>
    <w:rsid w:val="00703417"/>
    <w:rsid w:val="00782087"/>
    <w:rsid w:val="008861FA"/>
    <w:rsid w:val="00987755"/>
    <w:rsid w:val="00A0561F"/>
    <w:rsid w:val="00AB04D3"/>
    <w:rsid w:val="00B756A4"/>
    <w:rsid w:val="00C97201"/>
    <w:rsid w:val="00CA7579"/>
    <w:rsid w:val="00D755F2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A758"/>
  <w15:docId w15:val="{1CEBB208-D1B4-4CED-82FC-29C9D4DA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paragraph" w:customStyle="1" w:styleId="ConsPlusCell">
    <w:name w:val="ConsPlusCell"/>
    <w:uiPriority w:val="99"/>
    <w:rsid w:val="009877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7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2019-12-26T08:06:00Z</cp:lastPrinted>
  <dcterms:created xsi:type="dcterms:W3CDTF">2020-11-17T08:30:00Z</dcterms:created>
  <dcterms:modified xsi:type="dcterms:W3CDTF">2021-02-17T11:56:00Z</dcterms:modified>
</cp:coreProperties>
</file>